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3C" w:rsidRPr="00422E24" w:rsidRDefault="00F05D3C" w:rsidP="00F05D3C">
      <w:pPr>
        <w:jc w:val="center"/>
        <w:rPr>
          <w:rFonts w:ascii="標楷體" w:eastAsia="標楷體" w:hAnsi="標楷體"/>
          <w:sz w:val="64"/>
          <w:szCs w:val="64"/>
        </w:rPr>
      </w:pPr>
      <w:r w:rsidRPr="00422E24">
        <w:rPr>
          <w:rFonts w:ascii="標楷體" w:eastAsia="標楷體" w:hAnsi="標楷體" w:hint="eastAsia"/>
          <w:sz w:val="64"/>
          <w:szCs w:val="64"/>
        </w:rPr>
        <w:t>臺北市</w:t>
      </w:r>
      <w:r w:rsidR="00DD22F2" w:rsidRPr="00422E24">
        <w:rPr>
          <w:rFonts w:ascii="標楷體" w:eastAsia="標楷體" w:hAnsi="標楷體" w:hint="eastAsia"/>
          <w:sz w:val="64"/>
          <w:szCs w:val="64"/>
        </w:rPr>
        <w:t>107</w:t>
      </w:r>
      <w:r w:rsidRPr="00422E24">
        <w:rPr>
          <w:rFonts w:ascii="標楷體" w:eastAsia="標楷體" w:hAnsi="標楷體" w:hint="eastAsia"/>
          <w:sz w:val="64"/>
          <w:szCs w:val="64"/>
        </w:rPr>
        <w:t>學年度國小美術班招生</w:t>
      </w:r>
    </w:p>
    <w:p w:rsidR="00F05D3C" w:rsidRPr="00422E24" w:rsidRDefault="00F05D3C" w:rsidP="00F05D3C">
      <w:pPr>
        <w:jc w:val="center"/>
        <w:rPr>
          <w:rFonts w:ascii="標楷體" w:eastAsia="標楷體" w:hAnsi="標楷體"/>
          <w:sz w:val="72"/>
          <w:szCs w:val="72"/>
        </w:rPr>
      </w:pPr>
      <w:r w:rsidRPr="00422E24">
        <w:rPr>
          <w:rFonts w:ascii="標楷體" w:eastAsia="標楷體" w:hAnsi="標楷體" w:cs="細明體" w:hint="eastAsia"/>
          <w:sz w:val="72"/>
          <w:szCs w:val="72"/>
        </w:rPr>
        <w:t>術科測驗</w:t>
      </w:r>
      <w:r w:rsidRPr="00422E24">
        <w:rPr>
          <w:rFonts w:ascii="標楷體" w:eastAsia="標楷體" w:hAnsi="標楷體" w:hint="eastAsia"/>
          <w:sz w:val="72"/>
          <w:szCs w:val="72"/>
        </w:rPr>
        <w:t>試場分配</w:t>
      </w:r>
    </w:p>
    <w:p w:rsidR="00F05D3C" w:rsidRPr="00422E24" w:rsidRDefault="00F05D3C" w:rsidP="00F05D3C">
      <w:pPr>
        <w:jc w:val="center"/>
        <w:rPr>
          <w:rFonts w:ascii="標楷體" w:eastAsia="標楷體" w:hAnsi="標楷體" w:cs="細明體"/>
          <w:sz w:val="52"/>
          <w:szCs w:val="52"/>
        </w:rPr>
      </w:pPr>
      <w:r w:rsidRPr="00422E24">
        <w:rPr>
          <w:rFonts w:ascii="標楷體" w:eastAsia="標楷體" w:hAnsi="標楷體" w:cs="細明體" w:hint="eastAsia"/>
          <w:sz w:val="52"/>
          <w:szCs w:val="52"/>
        </w:rPr>
        <w:t>術科測驗地點：</w:t>
      </w:r>
      <w:r w:rsidR="00B928FC" w:rsidRPr="00422E24">
        <w:rPr>
          <w:rFonts w:ascii="標楷體" w:eastAsia="標楷體" w:hAnsi="標楷體" w:cs="細明體" w:hint="eastAsia"/>
          <w:sz w:val="52"/>
          <w:szCs w:val="52"/>
        </w:rPr>
        <w:t>民族</w:t>
      </w:r>
      <w:r w:rsidRPr="00422E24">
        <w:rPr>
          <w:rFonts w:ascii="標楷體" w:eastAsia="標楷體" w:hAnsi="標楷體" w:cs="細明體" w:hint="eastAsia"/>
          <w:sz w:val="52"/>
          <w:szCs w:val="52"/>
        </w:rPr>
        <w:t>國小</w:t>
      </w:r>
      <w:bookmarkStart w:id="0" w:name="_GoBack"/>
      <w:bookmarkEnd w:id="0"/>
      <w:r w:rsidR="00B928FC" w:rsidRPr="00422E24">
        <w:rPr>
          <w:rFonts w:ascii="標楷體" w:eastAsia="標楷體" w:hAnsi="標楷體" w:cs="細明體" w:hint="eastAsia"/>
          <w:sz w:val="52"/>
          <w:szCs w:val="52"/>
        </w:rPr>
        <w:t>至善</w:t>
      </w:r>
      <w:r w:rsidRPr="00422E24">
        <w:rPr>
          <w:rFonts w:ascii="標楷體" w:eastAsia="標楷體" w:hAnsi="標楷體" w:cs="細明體" w:hint="eastAsia"/>
          <w:sz w:val="52"/>
          <w:szCs w:val="52"/>
        </w:rPr>
        <w:t>樓二樓教室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221"/>
        <w:gridCol w:w="5785"/>
      </w:tblGrid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試場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准考證號碼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B928F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(一年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1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0F672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0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01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025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二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(一年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2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0F672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026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050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三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(一年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3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707DB3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051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75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四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 xml:space="preserve"> (一年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4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0F672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0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76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100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五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(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5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0F6720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1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01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1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2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5</w:t>
            </w:r>
          </w:p>
        </w:tc>
      </w:tr>
      <w:tr w:rsidR="00F05D3C" w:rsidRPr="00422E24" w:rsidTr="000F6720">
        <w:trPr>
          <w:jc w:val="center"/>
        </w:trPr>
        <w:tc>
          <w:tcPr>
            <w:tcW w:w="4221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第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六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試場</w:t>
            </w:r>
          </w:p>
          <w:p w:rsidR="00F05D3C" w:rsidRPr="00422E24" w:rsidRDefault="00F05D3C" w:rsidP="000F6720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422E24">
              <w:rPr>
                <w:rFonts w:ascii="標楷體" w:eastAsia="標楷體" w:hAnsi="標楷體"/>
                <w:sz w:val="52"/>
                <w:szCs w:val="52"/>
              </w:rPr>
              <w:t>(</w:t>
            </w:r>
            <w:r w:rsidRPr="00422E24">
              <w:rPr>
                <w:rFonts w:ascii="標楷體" w:eastAsia="標楷體" w:hAnsi="標楷體" w:hint="eastAsia"/>
                <w:sz w:val="52"/>
                <w:szCs w:val="52"/>
              </w:rPr>
              <w:t>一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年</w:t>
            </w:r>
            <w:r w:rsidR="00B928FC" w:rsidRPr="00422E24">
              <w:rPr>
                <w:rFonts w:ascii="標楷體" w:eastAsia="標楷體" w:hAnsi="標楷體" w:hint="eastAsia"/>
                <w:sz w:val="52"/>
                <w:szCs w:val="52"/>
              </w:rPr>
              <w:t>6</w:t>
            </w:r>
            <w:r w:rsidRPr="00422E24">
              <w:rPr>
                <w:rFonts w:ascii="標楷體" w:eastAsia="標楷體" w:hAnsi="標楷體"/>
                <w:sz w:val="52"/>
                <w:szCs w:val="52"/>
              </w:rPr>
              <w:t>班教室)</w:t>
            </w:r>
          </w:p>
        </w:tc>
        <w:tc>
          <w:tcPr>
            <w:tcW w:w="57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F05D3C" w:rsidRPr="00422E24" w:rsidRDefault="00DD22F2" w:rsidP="00B928FC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1</w:t>
            </w:r>
            <w:r w:rsidR="00707DB3" w:rsidRPr="00422E24">
              <w:rPr>
                <w:rFonts w:ascii="標楷體" w:eastAsia="標楷體" w:hAnsi="標楷體" w:hint="eastAsia"/>
                <w:sz w:val="72"/>
                <w:szCs w:val="72"/>
              </w:rPr>
              <w:t>2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6</w:t>
            </w:r>
            <w:r w:rsidR="00F05D3C" w:rsidRPr="00422E24">
              <w:rPr>
                <w:rFonts w:ascii="標楷體" w:eastAsia="標楷體" w:hAnsi="標楷體"/>
                <w:sz w:val="72"/>
                <w:szCs w:val="72"/>
              </w:rPr>
              <w:t>～</w:t>
            </w:r>
            <w:r w:rsidRPr="00422E24">
              <w:rPr>
                <w:rFonts w:ascii="標楷體" w:eastAsia="標楷體" w:hAnsi="標楷體" w:hint="eastAsia"/>
                <w:sz w:val="72"/>
                <w:szCs w:val="72"/>
              </w:rPr>
              <w:t>107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1</w:t>
            </w:r>
            <w:r w:rsidR="00B928FC" w:rsidRPr="00422E24">
              <w:rPr>
                <w:rFonts w:ascii="標楷體" w:eastAsia="標楷體" w:hAnsi="標楷體" w:hint="eastAsia"/>
                <w:sz w:val="72"/>
                <w:szCs w:val="72"/>
              </w:rPr>
              <w:t>4</w:t>
            </w:r>
            <w:r w:rsidR="00F05D3C" w:rsidRPr="00422E24">
              <w:rPr>
                <w:rFonts w:ascii="標楷體" w:eastAsia="標楷體" w:hAnsi="標楷體" w:hint="eastAsia"/>
                <w:sz w:val="72"/>
                <w:szCs w:val="72"/>
              </w:rPr>
              <w:t>5</w:t>
            </w:r>
          </w:p>
        </w:tc>
      </w:tr>
    </w:tbl>
    <w:p w:rsidR="00F05D3C" w:rsidRPr="00422E24" w:rsidRDefault="00F05D3C" w:rsidP="00F05D3C">
      <w:pPr>
        <w:spacing w:line="20" w:lineRule="exact"/>
        <w:jc w:val="center"/>
        <w:rPr>
          <w:rFonts w:ascii="標楷體" w:eastAsia="標楷體" w:hAnsi="標楷體"/>
        </w:rPr>
      </w:pPr>
    </w:p>
    <w:p w:rsidR="00F05D3C" w:rsidRPr="00422E24" w:rsidRDefault="00F05D3C" w:rsidP="00F05D3C">
      <w:pPr>
        <w:spacing w:line="20" w:lineRule="exact"/>
        <w:jc w:val="center"/>
        <w:rPr>
          <w:rFonts w:ascii="標楷體" w:eastAsia="標楷體" w:hAnsi="標楷體"/>
          <w:sz w:val="72"/>
          <w:szCs w:val="72"/>
        </w:rPr>
      </w:pPr>
    </w:p>
    <w:sectPr w:rsidR="00F05D3C" w:rsidRPr="00422E24" w:rsidSect="0052714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248" w:rsidRDefault="00660248" w:rsidP="00625386">
      <w:r>
        <w:separator/>
      </w:r>
    </w:p>
  </w:endnote>
  <w:endnote w:type="continuationSeparator" w:id="0">
    <w:p w:rsidR="00660248" w:rsidRDefault="00660248" w:rsidP="0062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248" w:rsidRDefault="00660248" w:rsidP="00625386">
      <w:r>
        <w:separator/>
      </w:r>
    </w:p>
  </w:footnote>
  <w:footnote w:type="continuationSeparator" w:id="0">
    <w:p w:rsidR="00660248" w:rsidRDefault="00660248" w:rsidP="00625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47"/>
    <w:rsid w:val="00004C89"/>
    <w:rsid w:val="00054853"/>
    <w:rsid w:val="00075DE9"/>
    <w:rsid w:val="00086CD2"/>
    <w:rsid w:val="001A3052"/>
    <w:rsid w:val="001E1376"/>
    <w:rsid w:val="001E5D06"/>
    <w:rsid w:val="00230968"/>
    <w:rsid w:val="002B0751"/>
    <w:rsid w:val="00315804"/>
    <w:rsid w:val="00326998"/>
    <w:rsid w:val="0034022A"/>
    <w:rsid w:val="00367379"/>
    <w:rsid w:val="0039353B"/>
    <w:rsid w:val="003C2026"/>
    <w:rsid w:val="003F7243"/>
    <w:rsid w:val="0040083F"/>
    <w:rsid w:val="00422E24"/>
    <w:rsid w:val="00457427"/>
    <w:rsid w:val="004B0ADA"/>
    <w:rsid w:val="00504DD9"/>
    <w:rsid w:val="005119BD"/>
    <w:rsid w:val="00516AC7"/>
    <w:rsid w:val="00527147"/>
    <w:rsid w:val="00541B79"/>
    <w:rsid w:val="005837FF"/>
    <w:rsid w:val="005B1A09"/>
    <w:rsid w:val="005F0CEF"/>
    <w:rsid w:val="005F14BA"/>
    <w:rsid w:val="00622C35"/>
    <w:rsid w:val="00625386"/>
    <w:rsid w:val="00660248"/>
    <w:rsid w:val="00664F7A"/>
    <w:rsid w:val="00707DB3"/>
    <w:rsid w:val="00735127"/>
    <w:rsid w:val="008111CF"/>
    <w:rsid w:val="0084066B"/>
    <w:rsid w:val="00883745"/>
    <w:rsid w:val="008A2BEF"/>
    <w:rsid w:val="008F6C5E"/>
    <w:rsid w:val="00986FF7"/>
    <w:rsid w:val="009E3B76"/>
    <w:rsid w:val="00A24CA7"/>
    <w:rsid w:val="00A6308B"/>
    <w:rsid w:val="00A847A0"/>
    <w:rsid w:val="00A93CA5"/>
    <w:rsid w:val="00AE58A1"/>
    <w:rsid w:val="00B54A97"/>
    <w:rsid w:val="00B928FC"/>
    <w:rsid w:val="00B96402"/>
    <w:rsid w:val="00BD6A42"/>
    <w:rsid w:val="00CB374E"/>
    <w:rsid w:val="00D867A1"/>
    <w:rsid w:val="00DD22F2"/>
    <w:rsid w:val="00E46885"/>
    <w:rsid w:val="00E806F1"/>
    <w:rsid w:val="00EA43E9"/>
    <w:rsid w:val="00EA6D96"/>
    <w:rsid w:val="00EE3F68"/>
    <w:rsid w:val="00F05D3C"/>
    <w:rsid w:val="00F5170E"/>
    <w:rsid w:val="00F93C98"/>
    <w:rsid w:val="00FA6520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2FBC5-5F31-4C2B-AC26-CD940092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075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25386"/>
    <w:rPr>
      <w:kern w:val="2"/>
    </w:rPr>
  </w:style>
  <w:style w:type="paragraph" w:styleId="a6">
    <w:name w:val="footer"/>
    <w:basedOn w:val="a"/>
    <w:link w:val="a7"/>
    <w:rsid w:val="006253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253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NONE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臺北市99學年度國民小學藝術才能美術班聯合鑑定招生</dc:title>
  <dc:creator>user</dc:creator>
  <cp:lastModifiedBy>user</cp:lastModifiedBy>
  <cp:revision>4</cp:revision>
  <dcterms:created xsi:type="dcterms:W3CDTF">2018-05-24T01:54:00Z</dcterms:created>
  <dcterms:modified xsi:type="dcterms:W3CDTF">2018-05-24T02:42:00Z</dcterms:modified>
</cp:coreProperties>
</file>